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D81" w:rsidRDefault="004A3D81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86594" w:rsidRPr="004106A8" w:rsidRDefault="00E86594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56C7" w:rsidRPr="00AD1EB0" w:rsidRDefault="00B456C7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Утверждаю</w:t>
      </w:r>
      <w:r w:rsidR="00EB305E" w:rsidRPr="00AD1EB0">
        <w:rPr>
          <w:rFonts w:ascii="Times New Roman" w:hAnsi="Times New Roman" w:cs="Times New Roman"/>
          <w:b/>
          <w:sz w:val="24"/>
          <w:szCs w:val="24"/>
        </w:rPr>
        <w:t>:</w:t>
      </w:r>
    </w:p>
    <w:p w:rsidR="00B456C7" w:rsidRPr="00AD1EB0" w:rsidRDefault="003C2BC3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Н</w:t>
      </w:r>
      <w:r w:rsidR="00B456C7" w:rsidRPr="00AD1EB0">
        <w:rPr>
          <w:rFonts w:ascii="Times New Roman" w:hAnsi="Times New Roman" w:cs="Times New Roman"/>
          <w:b/>
          <w:sz w:val="24"/>
          <w:szCs w:val="24"/>
        </w:rPr>
        <w:t>ачальник</w:t>
      </w:r>
      <w:r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180B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56C7" w:rsidRPr="00AD1EB0">
        <w:rPr>
          <w:rFonts w:ascii="Times New Roman" w:hAnsi="Times New Roman" w:cs="Times New Roman"/>
          <w:b/>
          <w:sz w:val="24"/>
          <w:szCs w:val="24"/>
        </w:rPr>
        <w:t xml:space="preserve"> УО АМР «Ботлихский район»</w:t>
      </w:r>
    </w:p>
    <w:p w:rsidR="0000221E" w:rsidRPr="00AD1EB0" w:rsidRDefault="00B456C7" w:rsidP="00472F96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_________________________</w:t>
      </w:r>
      <w:proofErr w:type="spellStart"/>
      <w:r w:rsidR="003C2BC3" w:rsidRPr="00AD1EB0">
        <w:rPr>
          <w:rFonts w:ascii="Times New Roman" w:hAnsi="Times New Roman" w:cs="Times New Roman"/>
          <w:b/>
          <w:sz w:val="24"/>
          <w:szCs w:val="24"/>
        </w:rPr>
        <w:t>Г.М.Измаилов</w:t>
      </w:r>
      <w:proofErr w:type="spellEnd"/>
      <w:r w:rsidR="003A180B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467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221E" w:rsidRPr="00AD1EB0" w:rsidRDefault="0000221E" w:rsidP="0000221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909D3" w:rsidRPr="00AD1EB0" w:rsidRDefault="00F82633" w:rsidP="005F722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П Л А Н</w:t>
      </w:r>
    </w:p>
    <w:p w:rsidR="00F612E5" w:rsidRPr="00AD1EB0" w:rsidRDefault="00F82633" w:rsidP="00C35AD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D1EB0">
        <w:rPr>
          <w:rFonts w:ascii="Times New Roman" w:hAnsi="Times New Roman" w:cs="Times New Roman"/>
          <w:b/>
          <w:i/>
          <w:sz w:val="24"/>
          <w:szCs w:val="24"/>
        </w:rPr>
        <w:t>работы управления образования АМР «Ботлихский район»</w:t>
      </w:r>
      <w:r w:rsidR="000F4418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D5A94" w:rsidRPr="00AD1EB0" w:rsidRDefault="000F4418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AD1EB0">
        <w:rPr>
          <w:rFonts w:ascii="Times New Roman" w:hAnsi="Times New Roman" w:cs="Times New Roman"/>
          <w:b/>
          <w:i/>
          <w:sz w:val="24"/>
          <w:szCs w:val="24"/>
        </w:rPr>
        <w:t>на</w:t>
      </w:r>
      <w:r w:rsidR="00D4345C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2633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07389">
        <w:rPr>
          <w:rFonts w:ascii="Times New Roman" w:hAnsi="Times New Roman" w:cs="Times New Roman"/>
          <w:b/>
          <w:i/>
          <w:sz w:val="24"/>
          <w:szCs w:val="24"/>
          <w:u w:val="single"/>
        </w:rPr>
        <w:t>декабрь</w:t>
      </w:r>
      <w:proofErr w:type="gramEnd"/>
      <w:r w:rsidR="00F0738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5D5DBB" w:rsidRPr="00AD1EB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</w:t>
      </w:r>
      <w:r w:rsidR="00DD2670" w:rsidRPr="00AD1EB0">
        <w:rPr>
          <w:rFonts w:ascii="Times New Roman" w:hAnsi="Times New Roman" w:cs="Times New Roman"/>
          <w:b/>
          <w:i/>
          <w:sz w:val="24"/>
          <w:szCs w:val="24"/>
        </w:rPr>
        <w:t>2020</w:t>
      </w:r>
      <w:r w:rsidR="0095009B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  <w:r w:rsidR="00D4345C" w:rsidRPr="00AD1EB0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4345C" w:rsidRPr="00AD1EB0" w:rsidRDefault="00D4345C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5340"/>
        <w:gridCol w:w="76"/>
        <w:gridCol w:w="2552"/>
        <w:gridCol w:w="12"/>
        <w:gridCol w:w="2794"/>
      </w:tblGrid>
      <w:tr w:rsidR="00505FEC" w:rsidRPr="00AD1EB0" w:rsidTr="00D43392">
        <w:tc>
          <w:tcPr>
            <w:tcW w:w="567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416" w:type="dxa"/>
            <w:gridSpan w:val="2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552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806" w:type="dxa"/>
            <w:gridSpan w:val="2"/>
          </w:tcPr>
          <w:p w:rsidR="00F82633" w:rsidRPr="00AD1EB0" w:rsidRDefault="00F82633" w:rsidP="0095009B">
            <w:pPr>
              <w:pStyle w:val="a3"/>
              <w:tabs>
                <w:tab w:val="right" w:pos="26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125BB0" w:rsidRPr="00AD1EB0" w:rsidRDefault="00125BB0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5FEC" w:rsidRPr="00D72731" w:rsidTr="00D43392">
        <w:tc>
          <w:tcPr>
            <w:tcW w:w="567" w:type="dxa"/>
          </w:tcPr>
          <w:p w:rsidR="00F82633" w:rsidRPr="000D3D04" w:rsidRDefault="00000F06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16" w:type="dxa"/>
            <w:gridSpan w:val="2"/>
          </w:tcPr>
          <w:p w:rsidR="00F82633" w:rsidRPr="000D3D04" w:rsidRDefault="000930CF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Аппаратные совещания (</w:t>
            </w:r>
            <w:r w:rsidR="00322467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обсуждение текущей работы, ход выполнения плановых мероприятий) </w:t>
            </w:r>
          </w:p>
          <w:p w:rsidR="00343AEB" w:rsidRPr="000D3D04" w:rsidRDefault="00343AEB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F82633" w:rsidRPr="000D3D04" w:rsidRDefault="00322467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Еженедельно по понедельникам </w:t>
            </w:r>
          </w:p>
        </w:tc>
        <w:tc>
          <w:tcPr>
            <w:tcW w:w="2806" w:type="dxa"/>
            <w:gridSpan w:val="2"/>
          </w:tcPr>
          <w:p w:rsidR="00F82633" w:rsidRPr="000D3D04" w:rsidRDefault="00EC4DDF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Г.М.Измаилов</w:t>
            </w:r>
            <w:proofErr w:type="spellEnd"/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765FE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22467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82633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DD2670" w:rsidRPr="00D72731" w:rsidTr="00D43392">
        <w:tc>
          <w:tcPr>
            <w:tcW w:w="567" w:type="dxa"/>
          </w:tcPr>
          <w:p w:rsidR="00DD2670" w:rsidRPr="000D3D04" w:rsidRDefault="00DD2670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16" w:type="dxa"/>
            <w:gridSpan w:val="2"/>
          </w:tcPr>
          <w:p w:rsidR="00F07389" w:rsidRPr="000D3D04" w:rsidRDefault="00F07389" w:rsidP="00F07389">
            <w:pPr>
              <w:pStyle w:val="aa"/>
              <w:rPr>
                <w:color w:val="000000" w:themeColor="text1"/>
              </w:rPr>
            </w:pPr>
            <w:proofErr w:type="gramStart"/>
            <w:r w:rsidRPr="000D3D04">
              <w:rPr>
                <w:rStyle w:val="a9"/>
                <w:b w:val="0"/>
                <w:color w:val="000000" w:themeColor="text1"/>
              </w:rPr>
              <w:t xml:space="preserve">Проведение </w:t>
            </w:r>
            <w:r w:rsidRPr="000D3D04">
              <w:rPr>
                <w:rStyle w:val="a9"/>
                <w:b w:val="0"/>
                <w:color w:val="000000" w:themeColor="text1"/>
              </w:rPr>
              <w:t xml:space="preserve"> конкурса</w:t>
            </w:r>
            <w:proofErr w:type="gramEnd"/>
            <w:r w:rsidRPr="000D3D04">
              <w:rPr>
                <w:rStyle w:val="a9"/>
                <w:b w:val="0"/>
                <w:color w:val="000000" w:themeColor="text1"/>
              </w:rPr>
              <w:t xml:space="preserve"> исследовательских работ и проектов педагогов и обучающихся образовательных организаций «Науки юношей питают» </w:t>
            </w:r>
          </w:p>
          <w:p w:rsidR="005D5DBB" w:rsidRPr="000D3D04" w:rsidRDefault="005D5DBB" w:rsidP="00246323">
            <w:pPr>
              <w:pStyle w:val="ConsPlusNormal0"/>
              <w:widowControl w:val="0"/>
              <w:tabs>
                <w:tab w:val="left" w:pos="450"/>
                <w:tab w:val="left" w:pos="1134"/>
              </w:tabs>
              <w:adjustRightInd/>
              <w:ind w:left="7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DD2670" w:rsidRPr="000D3D04" w:rsidRDefault="00F07389" w:rsidP="005D71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04.12.2020г. </w:t>
            </w:r>
          </w:p>
        </w:tc>
        <w:tc>
          <w:tcPr>
            <w:tcW w:w="2806" w:type="dxa"/>
            <w:gridSpan w:val="2"/>
          </w:tcPr>
          <w:p w:rsidR="00DD2670" w:rsidRPr="000D3D04" w:rsidRDefault="00A77E8B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ИМЦ </w:t>
            </w:r>
            <w:r w:rsidR="00AD1EB0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5D7120" w:rsidRPr="00D72731" w:rsidTr="00D43392">
        <w:trPr>
          <w:trHeight w:val="710"/>
        </w:trPr>
        <w:tc>
          <w:tcPr>
            <w:tcW w:w="567" w:type="dxa"/>
          </w:tcPr>
          <w:p w:rsidR="005D7120" w:rsidRPr="000D3D04" w:rsidRDefault="005D7120" w:rsidP="005D71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16" w:type="dxa"/>
            <w:gridSpan w:val="2"/>
          </w:tcPr>
          <w:p w:rsidR="009624E8" w:rsidRDefault="00F07389" w:rsidP="00A77E8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Сбор заявлений для сдачи ЕГЭ в 2021 году</w:t>
            </w:r>
          </w:p>
          <w:p w:rsidR="005D7120" w:rsidRPr="000D3D04" w:rsidRDefault="00F07389" w:rsidP="00A77E8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5D7120" w:rsidRPr="000D3D04" w:rsidRDefault="00F07389" w:rsidP="005D71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месяца</w:t>
            </w:r>
            <w:r w:rsidR="00A77E8B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06" w:type="dxa"/>
            <w:gridSpan w:val="2"/>
          </w:tcPr>
          <w:p w:rsidR="005D7120" w:rsidRPr="000D3D04" w:rsidRDefault="00F07389" w:rsidP="005D71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Сулейманова Д.И. </w:t>
            </w:r>
          </w:p>
          <w:p w:rsidR="005D7120" w:rsidRPr="000D3D04" w:rsidRDefault="005D7120" w:rsidP="005D71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81B94" w:rsidRPr="00D72731" w:rsidTr="00D43392">
        <w:trPr>
          <w:trHeight w:val="1380"/>
        </w:trPr>
        <w:tc>
          <w:tcPr>
            <w:tcW w:w="567" w:type="dxa"/>
          </w:tcPr>
          <w:p w:rsidR="00581B94" w:rsidRPr="000D3D04" w:rsidRDefault="00581B94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416" w:type="dxa"/>
            <w:gridSpan w:val="2"/>
          </w:tcPr>
          <w:p w:rsidR="00581B94" w:rsidRPr="000D3D04" w:rsidRDefault="00A77E8B" w:rsidP="00EA6F24">
            <w:pPr>
              <w:pStyle w:val="aa"/>
              <w:shd w:val="clear" w:color="auto" w:fill="FFFFFF"/>
              <w:spacing w:before="107" w:beforeAutospacing="0" w:after="0" w:afterAutospacing="0"/>
              <w:rPr>
                <w:bCs/>
                <w:color w:val="000000" w:themeColor="text1"/>
              </w:rPr>
            </w:pPr>
            <w:proofErr w:type="gramStart"/>
            <w:r w:rsidRPr="000D3D04">
              <w:rPr>
                <w:color w:val="000000" w:themeColor="text1"/>
              </w:rPr>
              <w:t xml:space="preserve">Муниципальный </w:t>
            </w:r>
            <w:r w:rsidR="00D43392">
              <w:rPr>
                <w:color w:val="000000" w:themeColor="text1"/>
              </w:rPr>
              <w:t xml:space="preserve"> этап</w:t>
            </w:r>
            <w:proofErr w:type="gramEnd"/>
            <w:r w:rsidR="00D43392">
              <w:rPr>
                <w:color w:val="000000" w:themeColor="text1"/>
              </w:rPr>
              <w:t xml:space="preserve"> В</w:t>
            </w:r>
            <w:r w:rsidR="00581B94" w:rsidRPr="000D3D04">
              <w:rPr>
                <w:color w:val="000000" w:themeColor="text1"/>
              </w:rPr>
              <w:t>сероссийской олимпиады школьников по общеобразовательным предметам</w:t>
            </w:r>
          </w:p>
        </w:tc>
        <w:tc>
          <w:tcPr>
            <w:tcW w:w="2552" w:type="dxa"/>
          </w:tcPr>
          <w:p w:rsidR="00581B94" w:rsidRPr="000D3D04" w:rsidRDefault="00581B94" w:rsidP="0082267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2806" w:type="dxa"/>
            <w:gridSpan w:val="2"/>
          </w:tcPr>
          <w:p w:rsidR="00581B94" w:rsidRPr="000D3D04" w:rsidRDefault="00581B94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ИМЦ, руководители ОО</w:t>
            </w:r>
          </w:p>
          <w:p w:rsidR="00581B94" w:rsidRPr="000D3D04" w:rsidRDefault="00581B94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81B94" w:rsidRPr="000D3D04" w:rsidRDefault="00581B94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46323" w:rsidRPr="00D72731" w:rsidTr="00D43392">
        <w:tc>
          <w:tcPr>
            <w:tcW w:w="567" w:type="dxa"/>
          </w:tcPr>
          <w:p w:rsidR="00246323" w:rsidRPr="000D3D04" w:rsidRDefault="00C30053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416" w:type="dxa"/>
            <w:gridSpan w:val="2"/>
          </w:tcPr>
          <w:p w:rsidR="00F07389" w:rsidRPr="000D3D04" w:rsidRDefault="00F07389" w:rsidP="00F07389">
            <w:pPr>
              <w:pStyle w:val="2"/>
              <w:ind w:left="0"/>
              <w:jc w:val="left"/>
              <w:rPr>
                <w:b w:val="0"/>
                <w:color w:val="000000" w:themeColor="text1"/>
                <w:sz w:val="24"/>
              </w:rPr>
            </w:pPr>
            <w:hyperlink r:id="rId6" w:tgtFrame="_blank" w:history="1">
              <w:r w:rsidRPr="000D3D04">
                <w:rPr>
                  <w:rStyle w:val="ab"/>
                  <w:b w:val="0"/>
                  <w:color w:val="000000" w:themeColor="text1"/>
                  <w:sz w:val="24"/>
                  <w:u w:val="none"/>
                </w:rPr>
                <w:t>Представление данных в ЕГИССО</w:t>
              </w:r>
            </w:hyperlink>
          </w:p>
          <w:p w:rsidR="005D7120" w:rsidRPr="000D3D04" w:rsidRDefault="005D7120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246323" w:rsidRPr="000D3D04" w:rsidRDefault="00287CB4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месяца </w:t>
            </w:r>
            <w:r w:rsidR="005D5DBB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06" w:type="dxa"/>
            <w:gridSpan w:val="2"/>
          </w:tcPr>
          <w:p w:rsidR="00246323" w:rsidRPr="000D3D04" w:rsidRDefault="00F07389" w:rsidP="0077718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Шапиева</w:t>
            </w:r>
            <w:proofErr w:type="spellEnd"/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Э.И., Гаджиева С.Х., </w:t>
            </w:r>
            <w:proofErr w:type="spellStart"/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Мусалаев</w:t>
            </w:r>
            <w:proofErr w:type="spellEnd"/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А.Р. </w:t>
            </w:r>
            <w:r w:rsidR="00A77E8B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5D5DBB" w:rsidRPr="00D72731" w:rsidTr="00D43392">
        <w:tc>
          <w:tcPr>
            <w:tcW w:w="567" w:type="dxa"/>
          </w:tcPr>
          <w:p w:rsidR="005D5DBB" w:rsidRPr="000D3D04" w:rsidRDefault="00C30053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416" w:type="dxa"/>
            <w:gridSpan w:val="2"/>
          </w:tcPr>
          <w:p w:rsidR="005D5DBB" w:rsidRPr="000D3D04" w:rsidRDefault="00A77E8B" w:rsidP="00F0738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Сбор данных по охвату горячим питанием обучающихся </w:t>
            </w:r>
          </w:p>
        </w:tc>
        <w:tc>
          <w:tcPr>
            <w:tcW w:w="2552" w:type="dxa"/>
          </w:tcPr>
          <w:p w:rsidR="005D5DBB" w:rsidRPr="000D3D04" w:rsidRDefault="00A77E8B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ежемесячно </w:t>
            </w:r>
          </w:p>
        </w:tc>
        <w:tc>
          <w:tcPr>
            <w:tcW w:w="2806" w:type="dxa"/>
            <w:gridSpan w:val="2"/>
          </w:tcPr>
          <w:p w:rsidR="005D5DBB" w:rsidRPr="000D3D04" w:rsidRDefault="00F07389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Шапиева</w:t>
            </w:r>
            <w:proofErr w:type="spellEnd"/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П.И. </w:t>
            </w:r>
            <w:r w:rsidR="00A77E8B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D1EB0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581B94" w:rsidRPr="00D72731" w:rsidTr="00D43392">
        <w:tc>
          <w:tcPr>
            <w:tcW w:w="567" w:type="dxa"/>
          </w:tcPr>
          <w:p w:rsidR="00581B94" w:rsidRPr="000D3D04" w:rsidRDefault="00581B94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416" w:type="dxa"/>
            <w:gridSpan w:val="2"/>
          </w:tcPr>
          <w:p w:rsidR="00581B94" w:rsidRPr="000D3D04" w:rsidRDefault="00F07389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Анализ состояния работы по профилактике детского суицида в образовательных организациях</w:t>
            </w:r>
          </w:p>
        </w:tc>
        <w:tc>
          <w:tcPr>
            <w:tcW w:w="2552" w:type="dxa"/>
          </w:tcPr>
          <w:p w:rsidR="00581B94" w:rsidRPr="000D3D04" w:rsidRDefault="00581B94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месяца  </w:t>
            </w:r>
          </w:p>
        </w:tc>
        <w:tc>
          <w:tcPr>
            <w:tcW w:w="2806" w:type="dxa"/>
            <w:gridSpan w:val="2"/>
          </w:tcPr>
          <w:p w:rsidR="00581B94" w:rsidRPr="000D3D04" w:rsidRDefault="00F07389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Шапиева</w:t>
            </w:r>
            <w:proofErr w:type="spellEnd"/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Э.И. </w:t>
            </w:r>
            <w:r w:rsidR="00581B94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B214AA" w:rsidRPr="00D72731" w:rsidTr="00D43392">
        <w:tc>
          <w:tcPr>
            <w:tcW w:w="567" w:type="dxa"/>
          </w:tcPr>
          <w:p w:rsidR="00B214AA" w:rsidRPr="000D3D04" w:rsidRDefault="00B214AA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416" w:type="dxa"/>
            <w:gridSpan w:val="2"/>
          </w:tcPr>
          <w:p w:rsidR="00B214AA" w:rsidRPr="000D3D04" w:rsidRDefault="00F07389" w:rsidP="00581B9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Анализ размещения информации на сайте гос. услуг </w:t>
            </w:r>
            <w:proofErr w:type="spellStart"/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busgov</w:t>
            </w:r>
            <w:proofErr w:type="spellEnd"/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spellStart"/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552" w:type="dxa"/>
          </w:tcPr>
          <w:p w:rsidR="00B214AA" w:rsidRPr="000D3D04" w:rsidRDefault="00F07389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месяца</w:t>
            </w:r>
            <w:r w:rsidR="00A33F54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214AA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06" w:type="dxa"/>
            <w:gridSpan w:val="2"/>
          </w:tcPr>
          <w:p w:rsidR="00B214AA" w:rsidRPr="000D3D04" w:rsidRDefault="00F07389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Османов М.-З. А.</w:t>
            </w:r>
          </w:p>
        </w:tc>
      </w:tr>
      <w:tr w:rsidR="00581B94" w:rsidRPr="00D72731" w:rsidTr="005D340F">
        <w:tc>
          <w:tcPr>
            <w:tcW w:w="11341" w:type="dxa"/>
            <w:gridSpan w:val="6"/>
          </w:tcPr>
          <w:p w:rsidR="00D818EC" w:rsidRPr="00D72731" w:rsidRDefault="00D818EC" w:rsidP="00A33F5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81B94" w:rsidRPr="00D72731" w:rsidRDefault="00581B94" w:rsidP="00581B9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Ведомственный контроль</w:t>
            </w:r>
          </w:p>
          <w:p w:rsidR="00581B94" w:rsidRPr="00D72731" w:rsidRDefault="00581B94" w:rsidP="00581B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1B94" w:rsidRPr="00D72731" w:rsidTr="00DD7471">
        <w:tc>
          <w:tcPr>
            <w:tcW w:w="11341" w:type="dxa"/>
            <w:gridSpan w:val="6"/>
          </w:tcPr>
          <w:p w:rsidR="00581B94" w:rsidRPr="00D72731" w:rsidRDefault="00581B94" w:rsidP="00581B9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Комплексные проверки</w:t>
            </w:r>
          </w:p>
          <w:p w:rsidR="00581B94" w:rsidRPr="00D72731" w:rsidRDefault="00581B94" w:rsidP="00581B9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581B94" w:rsidRPr="00D72731" w:rsidTr="00D43392">
        <w:tc>
          <w:tcPr>
            <w:tcW w:w="567" w:type="dxa"/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6" w:type="dxa"/>
            <w:gridSpan w:val="2"/>
            <w:tcBorders>
              <w:bottom w:val="nil"/>
            </w:tcBorders>
          </w:tcPr>
          <w:p w:rsidR="00581B94" w:rsidRPr="00D72731" w:rsidRDefault="000D3D04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«Ботлихская СОШ №2»</w:t>
            </w:r>
          </w:p>
        </w:tc>
        <w:tc>
          <w:tcPr>
            <w:tcW w:w="2552" w:type="dxa"/>
          </w:tcPr>
          <w:p w:rsidR="00B214AA" w:rsidRPr="00D72731" w:rsidRDefault="000D3D04" w:rsidP="00B21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</w:p>
          <w:p w:rsidR="00581B94" w:rsidRPr="00D72731" w:rsidRDefault="00581B94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tcBorders>
              <w:right w:val="single" w:sz="4" w:space="0" w:color="auto"/>
            </w:tcBorders>
          </w:tcPr>
          <w:p w:rsidR="00581B94" w:rsidRPr="00D72731" w:rsidRDefault="000D3D04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П.И. </w:t>
            </w:r>
            <w:r w:rsidR="00A33F54" w:rsidRPr="00D7273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D3D04" w:rsidRPr="00D72731" w:rsidTr="00D43392">
        <w:tc>
          <w:tcPr>
            <w:tcW w:w="567" w:type="dxa"/>
          </w:tcPr>
          <w:p w:rsidR="000D3D04" w:rsidRPr="00D72731" w:rsidRDefault="000D3D0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6" w:type="dxa"/>
            <w:gridSpan w:val="2"/>
            <w:tcBorders>
              <w:bottom w:val="nil"/>
            </w:tcBorders>
          </w:tcPr>
          <w:p w:rsidR="000D3D04" w:rsidRPr="003E5586" w:rsidRDefault="000D3D04" w:rsidP="00581B94">
            <w:pPr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«Ботлихская СОШ №1»</w:t>
            </w:r>
          </w:p>
        </w:tc>
        <w:tc>
          <w:tcPr>
            <w:tcW w:w="2552" w:type="dxa"/>
          </w:tcPr>
          <w:p w:rsidR="000D3D04" w:rsidRDefault="000D3D04" w:rsidP="00B21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806" w:type="dxa"/>
            <w:gridSpan w:val="2"/>
            <w:tcBorders>
              <w:right w:val="single" w:sz="4" w:space="0" w:color="auto"/>
            </w:tcBorders>
          </w:tcPr>
          <w:p w:rsidR="000D3D04" w:rsidRDefault="000D3D04" w:rsidP="00581B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Гаджиева С.Х.</w:t>
            </w:r>
          </w:p>
        </w:tc>
      </w:tr>
      <w:tr w:rsidR="000D3D04" w:rsidRPr="00D72731" w:rsidTr="00D43392">
        <w:tc>
          <w:tcPr>
            <w:tcW w:w="567" w:type="dxa"/>
          </w:tcPr>
          <w:p w:rsidR="000D3D04" w:rsidRPr="00D72731" w:rsidRDefault="000D3D0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6" w:type="dxa"/>
            <w:gridSpan w:val="2"/>
            <w:tcBorders>
              <w:bottom w:val="nil"/>
            </w:tcBorders>
          </w:tcPr>
          <w:p w:rsidR="000D3D04" w:rsidRPr="003E5586" w:rsidRDefault="000D3D04" w:rsidP="00581B94">
            <w:pPr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«Ботлихская СОШ №3»</w:t>
            </w:r>
          </w:p>
        </w:tc>
        <w:tc>
          <w:tcPr>
            <w:tcW w:w="2552" w:type="dxa"/>
          </w:tcPr>
          <w:p w:rsidR="000D3D04" w:rsidRDefault="000D3D04" w:rsidP="00B21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806" w:type="dxa"/>
            <w:gridSpan w:val="2"/>
            <w:tcBorders>
              <w:right w:val="single" w:sz="4" w:space="0" w:color="auto"/>
            </w:tcBorders>
          </w:tcPr>
          <w:p w:rsidR="000D3D04" w:rsidRDefault="000D3D04" w:rsidP="00581B9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П.И. </w:t>
            </w:r>
          </w:p>
        </w:tc>
      </w:tr>
      <w:tr w:rsidR="00581B94" w:rsidRPr="00D72731" w:rsidTr="00A40A7F">
        <w:tc>
          <w:tcPr>
            <w:tcW w:w="11341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581B94" w:rsidRPr="00D72731" w:rsidRDefault="00581B94" w:rsidP="00581B9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Тематические проверки</w:t>
            </w:r>
          </w:p>
          <w:p w:rsidR="00D818EC" w:rsidRPr="00D72731" w:rsidRDefault="00D818EC" w:rsidP="00581B9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581B94" w:rsidRPr="00D72731" w:rsidTr="00D43392">
        <w:trPr>
          <w:trHeight w:val="167"/>
        </w:trPr>
        <w:tc>
          <w:tcPr>
            <w:tcW w:w="567" w:type="dxa"/>
            <w:tcBorders>
              <w:bottom w:val="single" w:sz="4" w:space="0" w:color="auto"/>
            </w:tcBorders>
          </w:tcPr>
          <w:p w:rsidR="00581B94" w:rsidRPr="00D72731" w:rsidRDefault="00D43392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6" w:type="dxa"/>
            <w:gridSpan w:val="2"/>
            <w:tcBorders>
              <w:bottom w:val="single" w:sz="4" w:space="0" w:color="auto"/>
            </w:tcBorders>
          </w:tcPr>
          <w:p w:rsidR="00D43392" w:rsidRDefault="00D43392" w:rsidP="00581B94">
            <w:pPr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 xml:space="preserve">МКДОУ «Детский сад «Аист» с. 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Ансалта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D43392" w:rsidRPr="00D43392" w:rsidRDefault="00D43392" w:rsidP="00581B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214AA" w:rsidRPr="00D72731" w:rsidRDefault="00D43392" w:rsidP="00B21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  <w:p w:rsidR="00581B94" w:rsidRPr="00D72731" w:rsidRDefault="00581B94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tcBorders>
              <w:right w:val="single" w:sz="4" w:space="0" w:color="auto"/>
            </w:tcBorders>
          </w:tcPr>
          <w:p w:rsidR="00581B94" w:rsidRPr="00D72731" w:rsidRDefault="00B214AA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/>
                <w:sz w:val="24"/>
                <w:szCs w:val="24"/>
              </w:rPr>
              <w:t>Гаджиева С. Х.</w:t>
            </w:r>
          </w:p>
        </w:tc>
      </w:tr>
      <w:tr w:rsidR="00B214AA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B214AA" w:rsidRPr="00D72731" w:rsidRDefault="00D43392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6" w:type="dxa"/>
            <w:gridSpan w:val="2"/>
            <w:tcBorders>
              <w:bottom w:val="single" w:sz="4" w:space="0" w:color="auto"/>
            </w:tcBorders>
          </w:tcPr>
          <w:p w:rsidR="00A33F54" w:rsidRPr="00D72731" w:rsidRDefault="00D43392" w:rsidP="00A33F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 xml:space="preserve">МКДОУ «Детский сад «Звездочка» с. 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Тандо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43392" w:rsidRPr="00D72731" w:rsidRDefault="00D43392" w:rsidP="00D433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  <w:p w:rsidR="00B214AA" w:rsidRPr="00D72731" w:rsidRDefault="00B214AA" w:rsidP="00B21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tcBorders>
              <w:right w:val="single" w:sz="4" w:space="0" w:color="auto"/>
            </w:tcBorders>
          </w:tcPr>
          <w:p w:rsidR="00B214AA" w:rsidRPr="00D72731" w:rsidRDefault="00D43392" w:rsidP="00581B94">
            <w:pPr>
              <w:rPr>
                <w:rFonts w:ascii="Times New Roman" w:hAnsi="Times New Roman"/>
                <w:sz w:val="24"/>
                <w:szCs w:val="24"/>
              </w:rPr>
            </w:pPr>
            <w:r w:rsidRPr="00D72731">
              <w:rPr>
                <w:rFonts w:ascii="Times New Roman" w:hAnsi="Times New Roman"/>
                <w:sz w:val="24"/>
                <w:szCs w:val="24"/>
              </w:rPr>
              <w:lastRenderedPageBreak/>
              <w:t>Гаджиева С. Х.</w:t>
            </w:r>
          </w:p>
        </w:tc>
      </w:tr>
      <w:tr w:rsidR="00D43392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D43392" w:rsidRPr="00D72731" w:rsidRDefault="00D43392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6" w:type="dxa"/>
            <w:gridSpan w:val="2"/>
            <w:tcBorders>
              <w:bottom w:val="single" w:sz="4" w:space="0" w:color="auto"/>
            </w:tcBorders>
          </w:tcPr>
          <w:p w:rsidR="00D43392" w:rsidRPr="003E5586" w:rsidRDefault="00D43392" w:rsidP="00A33F54">
            <w:pPr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МБУДО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Тлохская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ДЮСШ»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43392" w:rsidRPr="00D72731" w:rsidRDefault="00D43392" w:rsidP="00D433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  <w:p w:rsidR="00D43392" w:rsidRPr="00D72731" w:rsidRDefault="00D43392" w:rsidP="00B21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tcBorders>
              <w:right w:val="single" w:sz="4" w:space="0" w:color="auto"/>
            </w:tcBorders>
          </w:tcPr>
          <w:p w:rsidR="00D43392" w:rsidRPr="00D72731" w:rsidRDefault="00D43392" w:rsidP="00581B9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Абдулмажидов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Ш.З.</w:t>
            </w:r>
          </w:p>
        </w:tc>
      </w:tr>
      <w:tr w:rsidR="00D43392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D43392" w:rsidRPr="00D72731" w:rsidRDefault="00D43392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6" w:type="dxa"/>
            <w:gridSpan w:val="2"/>
            <w:tcBorders>
              <w:bottom w:val="single" w:sz="4" w:space="0" w:color="auto"/>
            </w:tcBorders>
          </w:tcPr>
          <w:p w:rsidR="00D43392" w:rsidRPr="003E5586" w:rsidRDefault="00D43392" w:rsidP="00A33F54">
            <w:pPr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МБУДО «Ботлихская РДЮСШ»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43392" w:rsidRPr="00D72731" w:rsidRDefault="00D43392" w:rsidP="00D433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  <w:p w:rsidR="00D43392" w:rsidRPr="00D72731" w:rsidRDefault="00D43392" w:rsidP="00B21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tcBorders>
              <w:right w:val="single" w:sz="4" w:space="0" w:color="auto"/>
            </w:tcBorders>
          </w:tcPr>
          <w:p w:rsidR="00D43392" w:rsidRPr="00D72731" w:rsidRDefault="00D43392" w:rsidP="00581B9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Абдулмажидов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Ш.З.</w:t>
            </w:r>
          </w:p>
        </w:tc>
      </w:tr>
      <w:tr w:rsidR="00581B94" w:rsidRPr="00D72731" w:rsidTr="00D43392">
        <w:trPr>
          <w:trHeight w:val="348"/>
        </w:trPr>
        <w:tc>
          <w:tcPr>
            <w:tcW w:w="567" w:type="dxa"/>
            <w:tcBorders>
              <w:top w:val="single" w:sz="4" w:space="0" w:color="auto"/>
            </w:tcBorders>
          </w:tcPr>
          <w:p w:rsidR="00581B94" w:rsidRPr="00D72731" w:rsidRDefault="00581B94" w:rsidP="00581B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4" w:type="dxa"/>
            <w:gridSpan w:val="5"/>
            <w:tcBorders>
              <w:top w:val="single" w:sz="4" w:space="0" w:color="auto"/>
            </w:tcBorders>
          </w:tcPr>
          <w:p w:rsidR="00D43392" w:rsidRPr="00CE440E" w:rsidRDefault="00D43392" w:rsidP="00D43392">
            <w:pPr>
              <w:jc w:val="center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 w:rsidRPr="00CE440E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График</w:t>
            </w:r>
          </w:p>
          <w:p w:rsidR="00D43392" w:rsidRPr="00CE440E" w:rsidRDefault="00D43392" w:rsidP="00D43392">
            <w:pPr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CE440E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 xml:space="preserve"> </w:t>
            </w:r>
            <w:proofErr w:type="gramStart"/>
            <w:r w:rsidRPr="00CE440E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совещаний  МКУ</w:t>
            </w:r>
            <w:proofErr w:type="gramEnd"/>
            <w:r w:rsidRPr="00CE440E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 xml:space="preserve"> «Информационно-методический центр» по предметам</w:t>
            </w:r>
            <w:r w:rsidRPr="00CE440E">
              <w:rPr>
                <w:rFonts w:ascii="Times New Roman" w:hAnsi="Times New Roman"/>
                <w:color w:val="333333"/>
                <w:sz w:val="24"/>
                <w:szCs w:val="24"/>
              </w:rPr>
              <w:t>.</w:t>
            </w:r>
          </w:p>
          <w:p w:rsidR="00B214AA" w:rsidRPr="00D72731" w:rsidRDefault="00B214AA" w:rsidP="00581B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81B94" w:rsidRPr="00D72731" w:rsidRDefault="00581B94" w:rsidP="00581B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43392" w:rsidRPr="00D72731" w:rsidTr="00D43392">
        <w:trPr>
          <w:trHeight w:val="348"/>
        </w:trPr>
        <w:tc>
          <w:tcPr>
            <w:tcW w:w="567" w:type="dxa"/>
            <w:tcBorders>
              <w:top w:val="single" w:sz="4" w:space="0" w:color="auto"/>
            </w:tcBorders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40" w:type="dxa"/>
            <w:tcBorders>
              <w:top w:val="single" w:sz="4" w:space="0" w:color="auto"/>
            </w:tcBorders>
          </w:tcPr>
          <w:p w:rsidR="00D43392" w:rsidRPr="00745B6A" w:rsidRDefault="00D43392" w:rsidP="00D43392">
            <w:pPr>
              <w:rPr>
                <w:rFonts w:ascii="Times New Roman" w:hAnsi="Times New Roman"/>
                <w:sz w:val="24"/>
                <w:szCs w:val="24"/>
              </w:rPr>
            </w:pP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«Новые подходы к организации воспитательной р</w:t>
            </w: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боты школы, интерактивные методы в формиров</w:t>
            </w: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нии межкультурной компетенции педагогов и уч</w:t>
            </w: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щихся»</w:t>
            </w:r>
          </w:p>
        </w:tc>
        <w:tc>
          <w:tcPr>
            <w:tcW w:w="2640" w:type="dxa"/>
            <w:gridSpan w:val="3"/>
            <w:tcBorders>
              <w:top w:val="single" w:sz="4" w:space="0" w:color="auto"/>
            </w:tcBorders>
          </w:tcPr>
          <w:p w:rsidR="00D43392" w:rsidRPr="00D43392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3392">
              <w:rPr>
                <w:rFonts w:ascii="Times New Roman" w:hAnsi="Times New Roman" w:cs="Times New Roman"/>
                <w:sz w:val="24"/>
                <w:szCs w:val="24"/>
              </w:rPr>
              <w:t>4.12.2020г.</w:t>
            </w:r>
          </w:p>
        </w:tc>
        <w:tc>
          <w:tcPr>
            <w:tcW w:w="2794" w:type="dxa"/>
            <w:tcBorders>
              <w:top w:val="single" w:sz="4" w:space="0" w:color="auto"/>
            </w:tcBorders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Николаева О.Ш. З</w:t>
            </w: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местители директоров по воспитательной работе</w:t>
            </w:r>
          </w:p>
        </w:tc>
      </w:tr>
      <w:tr w:rsidR="00D43392" w:rsidRPr="00D72731" w:rsidTr="00D43392">
        <w:trPr>
          <w:trHeight w:val="348"/>
        </w:trPr>
        <w:tc>
          <w:tcPr>
            <w:tcW w:w="567" w:type="dxa"/>
            <w:tcBorders>
              <w:top w:val="single" w:sz="4" w:space="0" w:color="auto"/>
            </w:tcBorders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40" w:type="dxa"/>
            <w:tcBorders>
              <w:top w:val="single" w:sz="4" w:space="0" w:color="auto"/>
            </w:tcBorders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B6A">
              <w:rPr>
                <w:rFonts w:ascii="Times New Roman" w:hAnsi="Times New Roman"/>
                <w:sz w:val="24"/>
                <w:szCs w:val="24"/>
              </w:rPr>
              <w:t>Подготовка к проведению ИС</w:t>
            </w:r>
          </w:p>
        </w:tc>
        <w:tc>
          <w:tcPr>
            <w:tcW w:w="2640" w:type="dxa"/>
            <w:gridSpan w:val="3"/>
            <w:tcBorders>
              <w:top w:val="single" w:sz="4" w:space="0" w:color="auto"/>
            </w:tcBorders>
          </w:tcPr>
          <w:p w:rsidR="00D43392" w:rsidRPr="00745B6A" w:rsidRDefault="00D43392" w:rsidP="00D43392">
            <w:pPr>
              <w:rPr>
                <w:rFonts w:ascii="Times New Roman" w:hAnsi="Times New Roman"/>
                <w:sz w:val="24"/>
                <w:szCs w:val="24"/>
              </w:rPr>
            </w:pPr>
            <w:r w:rsidRPr="00745B6A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745B6A">
              <w:rPr>
                <w:rFonts w:ascii="Times New Roman" w:hAnsi="Times New Roman"/>
                <w:sz w:val="24"/>
                <w:szCs w:val="24"/>
              </w:rPr>
              <w:t>.12.2020 г.</w:t>
            </w:r>
          </w:p>
        </w:tc>
        <w:tc>
          <w:tcPr>
            <w:tcW w:w="2794" w:type="dxa"/>
            <w:tcBorders>
              <w:top w:val="single" w:sz="4" w:space="0" w:color="auto"/>
            </w:tcBorders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Шамсудинова</w:t>
            </w:r>
            <w:proofErr w:type="spellEnd"/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А.С. Учителя русского языка и литературы</w:t>
            </w:r>
          </w:p>
        </w:tc>
      </w:tr>
      <w:tr w:rsidR="00D43392" w:rsidRPr="00D72731" w:rsidTr="00D43392">
        <w:trPr>
          <w:trHeight w:val="348"/>
        </w:trPr>
        <w:tc>
          <w:tcPr>
            <w:tcW w:w="567" w:type="dxa"/>
            <w:tcBorders>
              <w:top w:val="single" w:sz="4" w:space="0" w:color="auto"/>
            </w:tcBorders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40" w:type="dxa"/>
            <w:tcBorders>
              <w:top w:val="single" w:sz="4" w:space="0" w:color="auto"/>
            </w:tcBorders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Английский язык в школе: актуальные методы пр</w:t>
            </w: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подавания.</w:t>
            </w:r>
          </w:p>
        </w:tc>
        <w:tc>
          <w:tcPr>
            <w:tcW w:w="2640" w:type="dxa"/>
            <w:gridSpan w:val="3"/>
            <w:tcBorders>
              <w:top w:val="single" w:sz="4" w:space="0" w:color="auto"/>
            </w:tcBorders>
          </w:tcPr>
          <w:p w:rsidR="00D43392" w:rsidRPr="00745B6A" w:rsidRDefault="00D43392" w:rsidP="00D433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16.</w:t>
            </w: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.2020 </w:t>
            </w:r>
          </w:p>
        </w:tc>
        <w:tc>
          <w:tcPr>
            <w:tcW w:w="2794" w:type="dxa"/>
            <w:tcBorders>
              <w:top w:val="single" w:sz="4" w:space="0" w:color="auto"/>
            </w:tcBorders>
          </w:tcPr>
          <w:p w:rsidR="00D43392" w:rsidRPr="00745B6A" w:rsidRDefault="00D43392" w:rsidP="00D4339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Дибиргаджиева</w:t>
            </w:r>
            <w:proofErr w:type="spellEnd"/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А.С.</w:t>
            </w:r>
          </w:p>
          <w:p w:rsidR="00D43392" w:rsidRPr="00745B6A" w:rsidRDefault="00D43392" w:rsidP="00D43392">
            <w:pPr>
              <w:rPr>
                <w:rFonts w:ascii="Times New Roman" w:hAnsi="Times New Roman"/>
                <w:sz w:val="24"/>
                <w:szCs w:val="24"/>
              </w:rPr>
            </w:pP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Учителя английского языка</w:t>
            </w:r>
          </w:p>
        </w:tc>
      </w:tr>
      <w:tr w:rsidR="00D43392" w:rsidRPr="00D72731" w:rsidTr="00D43392">
        <w:trPr>
          <w:trHeight w:val="348"/>
        </w:trPr>
        <w:tc>
          <w:tcPr>
            <w:tcW w:w="567" w:type="dxa"/>
            <w:tcBorders>
              <w:top w:val="single" w:sz="4" w:space="0" w:color="auto"/>
            </w:tcBorders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40" w:type="dxa"/>
            <w:tcBorders>
              <w:top w:val="single" w:sz="4" w:space="0" w:color="auto"/>
            </w:tcBorders>
          </w:tcPr>
          <w:p w:rsidR="00D43392" w:rsidRPr="00745B6A" w:rsidRDefault="00D43392" w:rsidP="00D43392">
            <w:pPr>
              <w:rPr>
                <w:rFonts w:ascii="Times New Roman" w:hAnsi="Times New Roman"/>
                <w:sz w:val="24"/>
                <w:szCs w:val="24"/>
              </w:rPr>
            </w:pP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Особенности подготовки учащихся к Всеросси</w:t>
            </w: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й</w:t>
            </w: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ской школьной олимпиаде по истории и обществ</w:t>
            </w: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знанию в 2020-2021 уч. г.</w:t>
            </w:r>
          </w:p>
        </w:tc>
        <w:tc>
          <w:tcPr>
            <w:tcW w:w="2640" w:type="dxa"/>
            <w:gridSpan w:val="3"/>
            <w:tcBorders>
              <w:top w:val="single" w:sz="4" w:space="0" w:color="auto"/>
            </w:tcBorders>
          </w:tcPr>
          <w:p w:rsidR="00D43392" w:rsidRPr="00745B6A" w:rsidRDefault="00D43392" w:rsidP="00D433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.2020 </w:t>
            </w:r>
          </w:p>
        </w:tc>
        <w:tc>
          <w:tcPr>
            <w:tcW w:w="2794" w:type="dxa"/>
            <w:tcBorders>
              <w:top w:val="single" w:sz="4" w:space="0" w:color="auto"/>
            </w:tcBorders>
          </w:tcPr>
          <w:p w:rsidR="00D43392" w:rsidRDefault="00D43392" w:rsidP="00D4339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Гасанова А.Г. </w:t>
            </w:r>
          </w:p>
          <w:p w:rsidR="00D43392" w:rsidRPr="00745B6A" w:rsidRDefault="00D43392" w:rsidP="00D43392">
            <w:pPr>
              <w:rPr>
                <w:rFonts w:ascii="Times New Roman" w:hAnsi="Times New Roman"/>
                <w:sz w:val="24"/>
                <w:szCs w:val="24"/>
              </w:rPr>
            </w:pP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Учит</w:t>
            </w: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ля истории и общ</w:t>
            </w: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745B6A">
              <w:rPr>
                <w:rFonts w:ascii="Times New Roman" w:hAnsi="Times New Roman"/>
                <w:color w:val="000000"/>
                <w:sz w:val="24"/>
                <w:szCs w:val="24"/>
              </w:rPr>
              <w:t>ствознания</w:t>
            </w:r>
          </w:p>
        </w:tc>
      </w:tr>
      <w:tr w:rsidR="00D43392" w:rsidRPr="00D72731" w:rsidTr="00EF18A9">
        <w:trPr>
          <w:trHeight w:val="465"/>
        </w:trPr>
        <w:tc>
          <w:tcPr>
            <w:tcW w:w="567" w:type="dxa"/>
            <w:tcBorders>
              <w:top w:val="single" w:sz="4" w:space="0" w:color="auto"/>
            </w:tcBorders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4" w:type="dxa"/>
            <w:gridSpan w:val="5"/>
            <w:tcBorders>
              <w:top w:val="single" w:sz="4" w:space="0" w:color="auto"/>
            </w:tcBorders>
          </w:tcPr>
          <w:p w:rsidR="00D43392" w:rsidRPr="00D72731" w:rsidRDefault="00D43392" w:rsidP="00D433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2731">
              <w:rPr>
                <w:rFonts w:ascii="Times New Roman" w:hAnsi="Times New Roman" w:cs="Times New Roman"/>
                <w:b/>
                <w:sz w:val="24"/>
                <w:szCs w:val="24"/>
              </w:rPr>
              <w:t>Работа  опеки</w:t>
            </w:r>
            <w:proofErr w:type="gramEnd"/>
            <w:r w:rsidRPr="00D727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попечительства</w:t>
            </w:r>
          </w:p>
        </w:tc>
      </w:tr>
      <w:tr w:rsidR="00D43392" w:rsidRPr="00D72731" w:rsidTr="006041C0">
        <w:tc>
          <w:tcPr>
            <w:tcW w:w="567" w:type="dxa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4" w:type="dxa"/>
            <w:gridSpan w:val="5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Организационная и информационно - аналитическая   деятельность:</w:t>
            </w:r>
          </w:p>
        </w:tc>
      </w:tr>
      <w:tr w:rsidR="00D43392" w:rsidRPr="00D72731" w:rsidTr="00D43392">
        <w:tc>
          <w:tcPr>
            <w:tcW w:w="567" w:type="dxa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6" w:type="dxa"/>
            <w:gridSpan w:val="2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Прием граждан по вопросам охраны прав детей</w:t>
            </w:r>
          </w:p>
        </w:tc>
        <w:tc>
          <w:tcPr>
            <w:tcW w:w="2552" w:type="dxa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  <w:gridSpan w:val="2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D43392" w:rsidRPr="00D72731" w:rsidTr="00D43392">
        <w:tc>
          <w:tcPr>
            <w:tcW w:w="567" w:type="dxa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6" w:type="dxa"/>
            <w:gridSpan w:val="2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Участие в судебных заседаниях по вопросам охраны прав детей</w:t>
            </w:r>
          </w:p>
        </w:tc>
        <w:tc>
          <w:tcPr>
            <w:tcW w:w="2552" w:type="dxa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по  </w:t>
            </w:r>
          </w:p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  <w:tc>
          <w:tcPr>
            <w:tcW w:w="2806" w:type="dxa"/>
            <w:gridSpan w:val="2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</w:tc>
      </w:tr>
      <w:tr w:rsidR="00D43392" w:rsidRPr="00D72731" w:rsidTr="00D43392">
        <w:tc>
          <w:tcPr>
            <w:tcW w:w="567" w:type="dxa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6" w:type="dxa"/>
            <w:gridSpan w:val="2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банком данных кандидатов в опекуны и приемные родители</w:t>
            </w:r>
            <w:bookmarkStart w:id="0" w:name="_GoBack"/>
            <w:bookmarkEnd w:id="0"/>
          </w:p>
        </w:tc>
        <w:tc>
          <w:tcPr>
            <w:tcW w:w="2552" w:type="dxa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806" w:type="dxa"/>
            <w:gridSpan w:val="2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D43392" w:rsidRPr="00D72731" w:rsidTr="006041C0">
        <w:tc>
          <w:tcPr>
            <w:tcW w:w="567" w:type="dxa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74" w:type="dxa"/>
            <w:gridSpan w:val="5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Работа с опекунами и приемными родителями:</w:t>
            </w:r>
          </w:p>
        </w:tc>
      </w:tr>
      <w:tr w:rsidR="00D43392" w:rsidRPr="00D72731" w:rsidTr="00D43392">
        <w:tc>
          <w:tcPr>
            <w:tcW w:w="567" w:type="dxa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16" w:type="dxa"/>
            <w:gridSpan w:val="2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Об исполнении опекунами (попечителями) своих обязанностей (итоги отчетов об использовании имущества подопечных)</w:t>
            </w:r>
          </w:p>
        </w:tc>
        <w:tc>
          <w:tcPr>
            <w:tcW w:w="2552" w:type="dxa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  <w:gridSpan w:val="2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D43392" w:rsidRPr="00D72731" w:rsidTr="00D43392">
        <w:tc>
          <w:tcPr>
            <w:tcW w:w="567" w:type="dxa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16" w:type="dxa"/>
            <w:gridSpan w:val="2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Комплекс мер по обеспечению </w:t>
            </w:r>
            <w:hyperlink r:id="rId7" w:history="1">
              <w:r w:rsidRPr="00D72731">
                <w:rPr>
                  <w:rStyle w:val="ab"/>
                  <w:rFonts w:ascii="Times New Roman" w:hAnsi="Times New Roman" w:cs="Times New Roman"/>
                  <w:color w:val="000000"/>
                  <w:sz w:val="24"/>
                  <w:szCs w:val="24"/>
                </w:rPr>
                <w:t>Постановления от 26 апреля 2011 г. n 124 «О финансировании, назначении и выплате единовременных пособий при всех формах устройства детей, лишенных родительского попечения, в семью»</w:t>
              </w:r>
            </w:hyperlink>
          </w:p>
        </w:tc>
        <w:tc>
          <w:tcPr>
            <w:tcW w:w="2552" w:type="dxa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  <w:gridSpan w:val="2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D43392" w:rsidRPr="00D72731" w:rsidTr="00D43392">
        <w:trPr>
          <w:trHeight w:val="1094"/>
        </w:trPr>
        <w:tc>
          <w:tcPr>
            <w:tcW w:w="567" w:type="dxa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16" w:type="dxa"/>
            <w:gridSpan w:val="2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Текущая работа (анализ проведенной работы, составление справок, рассмотрение писем, обращений, заявлений и жалоб граждан)</w:t>
            </w:r>
          </w:p>
        </w:tc>
        <w:tc>
          <w:tcPr>
            <w:tcW w:w="2552" w:type="dxa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806" w:type="dxa"/>
            <w:gridSpan w:val="2"/>
          </w:tcPr>
          <w:p w:rsidR="00D43392" w:rsidRPr="00D72731" w:rsidRDefault="00D43392" w:rsidP="00D43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Работники аппарата управления образования</w:t>
            </w:r>
          </w:p>
        </w:tc>
      </w:tr>
    </w:tbl>
    <w:p w:rsidR="00570B9C" w:rsidRPr="00D72731" w:rsidRDefault="00570B9C" w:rsidP="00971A20">
      <w:pPr>
        <w:rPr>
          <w:rFonts w:ascii="Times New Roman" w:hAnsi="Times New Roman" w:cs="Times New Roman"/>
          <w:sz w:val="24"/>
          <w:szCs w:val="24"/>
        </w:rPr>
      </w:pPr>
    </w:p>
    <w:p w:rsidR="00415CB6" w:rsidRPr="00D72731" w:rsidRDefault="00415CB6" w:rsidP="0012366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sectPr w:rsidR="00415CB6" w:rsidRPr="00D72731" w:rsidSect="000E7F4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771B1"/>
    <w:multiLevelType w:val="multilevel"/>
    <w:tmpl w:val="A9EA0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A0F66B6"/>
    <w:multiLevelType w:val="hybridMultilevel"/>
    <w:tmpl w:val="24E6EF72"/>
    <w:lvl w:ilvl="0" w:tplc="D2EC4882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16012B0"/>
    <w:multiLevelType w:val="hybridMultilevel"/>
    <w:tmpl w:val="FA846452"/>
    <w:lvl w:ilvl="0" w:tplc="2A1AB2F6">
      <w:start w:val="1"/>
      <w:numFmt w:val="decimal"/>
      <w:lvlText w:val="%1."/>
      <w:lvlJc w:val="left"/>
      <w:pPr>
        <w:ind w:left="451" w:hanging="360"/>
      </w:pPr>
      <w:rPr>
        <w:rFonts w:eastAsia="Times New Roman" w:cs="Times New Roman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3" w15:restartNumberingAfterBreak="0">
    <w:nsid w:val="23E53E8F"/>
    <w:multiLevelType w:val="hybridMultilevel"/>
    <w:tmpl w:val="F35CA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B3857"/>
    <w:multiLevelType w:val="hybridMultilevel"/>
    <w:tmpl w:val="AE627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370E1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604F3"/>
    <w:multiLevelType w:val="hybridMultilevel"/>
    <w:tmpl w:val="8CE8355A"/>
    <w:lvl w:ilvl="0" w:tplc="A3CC4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40431BB"/>
    <w:multiLevelType w:val="hybridMultilevel"/>
    <w:tmpl w:val="E5824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99727D"/>
    <w:multiLevelType w:val="hybridMultilevel"/>
    <w:tmpl w:val="FEFE1E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A748EE"/>
    <w:multiLevelType w:val="hybridMultilevel"/>
    <w:tmpl w:val="88DC0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03B27"/>
    <w:multiLevelType w:val="hybridMultilevel"/>
    <w:tmpl w:val="DA46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4515B"/>
    <w:multiLevelType w:val="hybridMultilevel"/>
    <w:tmpl w:val="CD5603E0"/>
    <w:lvl w:ilvl="0" w:tplc="1DACD464">
      <w:start w:val="1"/>
      <w:numFmt w:val="decimal"/>
      <w:lvlText w:val="%1."/>
      <w:lvlJc w:val="left"/>
      <w:pPr>
        <w:ind w:left="720" w:hanging="360"/>
      </w:pPr>
      <w:rPr>
        <w:rFonts w:cs="PT Astra Serif"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9"/>
  </w:num>
  <w:num w:numId="8">
    <w:abstractNumId w:val="0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633"/>
    <w:rsid w:val="00000F06"/>
    <w:rsid w:val="00001164"/>
    <w:rsid w:val="0000221E"/>
    <w:rsid w:val="00006F98"/>
    <w:rsid w:val="000130D2"/>
    <w:rsid w:val="0001727B"/>
    <w:rsid w:val="00021E65"/>
    <w:rsid w:val="00030355"/>
    <w:rsid w:val="0003483D"/>
    <w:rsid w:val="00035E6B"/>
    <w:rsid w:val="00041B91"/>
    <w:rsid w:val="000462EE"/>
    <w:rsid w:val="000539C1"/>
    <w:rsid w:val="0005686F"/>
    <w:rsid w:val="00061167"/>
    <w:rsid w:val="0008520F"/>
    <w:rsid w:val="000930CF"/>
    <w:rsid w:val="0009419B"/>
    <w:rsid w:val="000944FC"/>
    <w:rsid w:val="000A0B7A"/>
    <w:rsid w:val="000A60B9"/>
    <w:rsid w:val="000B20E2"/>
    <w:rsid w:val="000B55AA"/>
    <w:rsid w:val="000C0576"/>
    <w:rsid w:val="000C2273"/>
    <w:rsid w:val="000D0375"/>
    <w:rsid w:val="000D3D04"/>
    <w:rsid w:val="000E6622"/>
    <w:rsid w:val="000E7F4B"/>
    <w:rsid w:val="000F24A8"/>
    <w:rsid w:val="000F4418"/>
    <w:rsid w:val="000F63D1"/>
    <w:rsid w:val="00101C0F"/>
    <w:rsid w:val="00102E32"/>
    <w:rsid w:val="00105BE3"/>
    <w:rsid w:val="00117117"/>
    <w:rsid w:val="001204E3"/>
    <w:rsid w:val="00121E43"/>
    <w:rsid w:val="00123662"/>
    <w:rsid w:val="00125BB0"/>
    <w:rsid w:val="001260D8"/>
    <w:rsid w:val="00130DB6"/>
    <w:rsid w:val="00143907"/>
    <w:rsid w:val="00162854"/>
    <w:rsid w:val="001676A6"/>
    <w:rsid w:val="001715D9"/>
    <w:rsid w:val="00181877"/>
    <w:rsid w:val="001A0B50"/>
    <w:rsid w:val="001A6917"/>
    <w:rsid w:val="001B222A"/>
    <w:rsid w:val="001B27A6"/>
    <w:rsid w:val="001B4A02"/>
    <w:rsid w:val="001C06BB"/>
    <w:rsid w:val="001C6C71"/>
    <w:rsid w:val="001D2682"/>
    <w:rsid w:val="001F0B6D"/>
    <w:rsid w:val="001F13B5"/>
    <w:rsid w:val="001F6E31"/>
    <w:rsid w:val="001F7589"/>
    <w:rsid w:val="00202756"/>
    <w:rsid w:val="0020477B"/>
    <w:rsid w:val="0020515A"/>
    <w:rsid w:val="002062FF"/>
    <w:rsid w:val="00212FA0"/>
    <w:rsid w:val="002132D7"/>
    <w:rsid w:val="00214245"/>
    <w:rsid w:val="00223034"/>
    <w:rsid w:val="00223200"/>
    <w:rsid w:val="00231067"/>
    <w:rsid w:val="00235B09"/>
    <w:rsid w:val="00236B0C"/>
    <w:rsid w:val="00237E1E"/>
    <w:rsid w:val="00240955"/>
    <w:rsid w:val="002437E3"/>
    <w:rsid w:val="00246323"/>
    <w:rsid w:val="00246894"/>
    <w:rsid w:val="00254790"/>
    <w:rsid w:val="00275BEE"/>
    <w:rsid w:val="00275D31"/>
    <w:rsid w:val="0027611C"/>
    <w:rsid w:val="00277848"/>
    <w:rsid w:val="002866C0"/>
    <w:rsid w:val="00287CB4"/>
    <w:rsid w:val="00296C36"/>
    <w:rsid w:val="002A0FCB"/>
    <w:rsid w:val="002A5BCD"/>
    <w:rsid w:val="002A7ABA"/>
    <w:rsid w:val="002B404E"/>
    <w:rsid w:val="002C090D"/>
    <w:rsid w:val="002C55A5"/>
    <w:rsid w:val="002D5286"/>
    <w:rsid w:val="002E09A4"/>
    <w:rsid w:val="002E132C"/>
    <w:rsid w:val="002E1E17"/>
    <w:rsid w:val="002E2404"/>
    <w:rsid w:val="002F0C43"/>
    <w:rsid w:val="002F36B3"/>
    <w:rsid w:val="0030304B"/>
    <w:rsid w:val="003078D2"/>
    <w:rsid w:val="003129AA"/>
    <w:rsid w:val="00316488"/>
    <w:rsid w:val="003202B6"/>
    <w:rsid w:val="00320DBC"/>
    <w:rsid w:val="00322218"/>
    <w:rsid w:val="00322467"/>
    <w:rsid w:val="00333287"/>
    <w:rsid w:val="00336BEC"/>
    <w:rsid w:val="00337763"/>
    <w:rsid w:val="00343AEB"/>
    <w:rsid w:val="00346AD3"/>
    <w:rsid w:val="0035143B"/>
    <w:rsid w:val="0035445E"/>
    <w:rsid w:val="003601CB"/>
    <w:rsid w:val="00363779"/>
    <w:rsid w:val="00367A67"/>
    <w:rsid w:val="003768B3"/>
    <w:rsid w:val="003771E6"/>
    <w:rsid w:val="003813FF"/>
    <w:rsid w:val="00383271"/>
    <w:rsid w:val="0038367B"/>
    <w:rsid w:val="0039082C"/>
    <w:rsid w:val="00394627"/>
    <w:rsid w:val="00397FD5"/>
    <w:rsid w:val="003A0A83"/>
    <w:rsid w:val="003A11DB"/>
    <w:rsid w:val="003A180B"/>
    <w:rsid w:val="003A195F"/>
    <w:rsid w:val="003A23E1"/>
    <w:rsid w:val="003A2866"/>
    <w:rsid w:val="003A3D4B"/>
    <w:rsid w:val="003A4D42"/>
    <w:rsid w:val="003B5F7D"/>
    <w:rsid w:val="003B6897"/>
    <w:rsid w:val="003B6CCB"/>
    <w:rsid w:val="003C2BC3"/>
    <w:rsid w:val="003C437C"/>
    <w:rsid w:val="003D0D18"/>
    <w:rsid w:val="003D1D82"/>
    <w:rsid w:val="003F3B49"/>
    <w:rsid w:val="003F5DDF"/>
    <w:rsid w:val="004045E9"/>
    <w:rsid w:val="00404CA5"/>
    <w:rsid w:val="004106A8"/>
    <w:rsid w:val="004136F0"/>
    <w:rsid w:val="00415CB6"/>
    <w:rsid w:val="00422DE9"/>
    <w:rsid w:val="004329B9"/>
    <w:rsid w:val="004472F4"/>
    <w:rsid w:val="0045022A"/>
    <w:rsid w:val="004542B1"/>
    <w:rsid w:val="00457BA5"/>
    <w:rsid w:val="004613E5"/>
    <w:rsid w:val="00461933"/>
    <w:rsid w:val="00465166"/>
    <w:rsid w:val="00470DAB"/>
    <w:rsid w:val="00472F96"/>
    <w:rsid w:val="004765FE"/>
    <w:rsid w:val="00477D8F"/>
    <w:rsid w:val="00496829"/>
    <w:rsid w:val="004A3D81"/>
    <w:rsid w:val="004A68F2"/>
    <w:rsid w:val="004B18B5"/>
    <w:rsid w:val="004B78C5"/>
    <w:rsid w:val="004C1101"/>
    <w:rsid w:val="004C604C"/>
    <w:rsid w:val="004C6CC1"/>
    <w:rsid w:val="004C72C5"/>
    <w:rsid w:val="004C7322"/>
    <w:rsid w:val="004D248A"/>
    <w:rsid w:val="004E2997"/>
    <w:rsid w:val="004E4267"/>
    <w:rsid w:val="004E5CD5"/>
    <w:rsid w:val="004E7592"/>
    <w:rsid w:val="004F46DA"/>
    <w:rsid w:val="004F5563"/>
    <w:rsid w:val="00502972"/>
    <w:rsid w:val="00505FEC"/>
    <w:rsid w:val="00515BB5"/>
    <w:rsid w:val="00516798"/>
    <w:rsid w:val="005249BA"/>
    <w:rsid w:val="00531F65"/>
    <w:rsid w:val="0053225A"/>
    <w:rsid w:val="00537277"/>
    <w:rsid w:val="00537E43"/>
    <w:rsid w:val="0054120D"/>
    <w:rsid w:val="0054680B"/>
    <w:rsid w:val="00562453"/>
    <w:rsid w:val="0056663D"/>
    <w:rsid w:val="00570B9C"/>
    <w:rsid w:val="00574320"/>
    <w:rsid w:val="00575CC3"/>
    <w:rsid w:val="00577C3F"/>
    <w:rsid w:val="00581B94"/>
    <w:rsid w:val="005838A8"/>
    <w:rsid w:val="00586CC2"/>
    <w:rsid w:val="00592C63"/>
    <w:rsid w:val="005A03A3"/>
    <w:rsid w:val="005A6075"/>
    <w:rsid w:val="005B3020"/>
    <w:rsid w:val="005B6EA7"/>
    <w:rsid w:val="005C43B7"/>
    <w:rsid w:val="005D5DBB"/>
    <w:rsid w:val="005D7120"/>
    <w:rsid w:val="005E1BAB"/>
    <w:rsid w:val="005E2BD0"/>
    <w:rsid w:val="005F6275"/>
    <w:rsid w:val="005F722D"/>
    <w:rsid w:val="00601D7B"/>
    <w:rsid w:val="006020FB"/>
    <w:rsid w:val="0060226E"/>
    <w:rsid w:val="006041C0"/>
    <w:rsid w:val="0060685F"/>
    <w:rsid w:val="00607935"/>
    <w:rsid w:val="006079A4"/>
    <w:rsid w:val="0062309B"/>
    <w:rsid w:val="00623765"/>
    <w:rsid w:val="006238A0"/>
    <w:rsid w:val="0062681B"/>
    <w:rsid w:val="00631129"/>
    <w:rsid w:val="00636A21"/>
    <w:rsid w:val="00643F5A"/>
    <w:rsid w:val="00650F59"/>
    <w:rsid w:val="00651F61"/>
    <w:rsid w:val="00653648"/>
    <w:rsid w:val="0065366B"/>
    <w:rsid w:val="006552CA"/>
    <w:rsid w:val="006579EB"/>
    <w:rsid w:val="0066382E"/>
    <w:rsid w:val="00665A6D"/>
    <w:rsid w:val="00666281"/>
    <w:rsid w:val="00671E06"/>
    <w:rsid w:val="006A15A9"/>
    <w:rsid w:val="006A2899"/>
    <w:rsid w:val="006A3604"/>
    <w:rsid w:val="006B5FF4"/>
    <w:rsid w:val="006B6D5C"/>
    <w:rsid w:val="006D6630"/>
    <w:rsid w:val="006D749C"/>
    <w:rsid w:val="006D78EE"/>
    <w:rsid w:val="006E18F3"/>
    <w:rsid w:val="006E417C"/>
    <w:rsid w:val="006E70A9"/>
    <w:rsid w:val="006F12E1"/>
    <w:rsid w:val="006F347C"/>
    <w:rsid w:val="006F44B7"/>
    <w:rsid w:val="006F580B"/>
    <w:rsid w:val="006F6295"/>
    <w:rsid w:val="0070079F"/>
    <w:rsid w:val="0070151D"/>
    <w:rsid w:val="00704A32"/>
    <w:rsid w:val="00711C4E"/>
    <w:rsid w:val="00731D50"/>
    <w:rsid w:val="007445C9"/>
    <w:rsid w:val="00756CC1"/>
    <w:rsid w:val="00756CE1"/>
    <w:rsid w:val="00770BB7"/>
    <w:rsid w:val="00773179"/>
    <w:rsid w:val="007734FE"/>
    <w:rsid w:val="00774340"/>
    <w:rsid w:val="0077718E"/>
    <w:rsid w:val="007852FB"/>
    <w:rsid w:val="007900AD"/>
    <w:rsid w:val="007922E7"/>
    <w:rsid w:val="00797B76"/>
    <w:rsid w:val="007A250E"/>
    <w:rsid w:val="007A2A4B"/>
    <w:rsid w:val="007A50F9"/>
    <w:rsid w:val="007A6864"/>
    <w:rsid w:val="007B3DEF"/>
    <w:rsid w:val="007C0A2A"/>
    <w:rsid w:val="007C5A28"/>
    <w:rsid w:val="007D1A62"/>
    <w:rsid w:val="007D3C7B"/>
    <w:rsid w:val="007F5EF8"/>
    <w:rsid w:val="00807DBF"/>
    <w:rsid w:val="00812348"/>
    <w:rsid w:val="00814567"/>
    <w:rsid w:val="0082159F"/>
    <w:rsid w:val="008261E5"/>
    <w:rsid w:val="00827824"/>
    <w:rsid w:val="008344FC"/>
    <w:rsid w:val="00834C09"/>
    <w:rsid w:val="00847FF2"/>
    <w:rsid w:val="008514EE"/>
    <w:rsid w:val="008536A5"/>
    <w:rsid w:val="00853BD3"/>
    <w:rsid w:val="00854192"/>
    <w:rsid w:val="00855901"/>
    <w:rsid w:val="00860C57"/>
    <w:rsid w:val="00871AD2"/>
    <w:rsid w:val="00886A52"/>
    <w:rsid w:val="00890191"/>
    <w:rsid w:val="00895271"/>
    <w:rsid w:val="008A3223"/>
    <w:rsid w:val="008A5F55"/>
    <w:rsid w:val="008A656A"/>
    <w:rsid w:val="008A69AA"/>
    <w:rsid w:val="008B19BC"/>
    <w:rsid w:val="008C723A"/>
    <w:rsid w:val="008C7482"/>
    <w:rsid w:val="008D2901"/>
    <w:rsid w:val="008E5A56"/>
    <w:rsid w:val="008E5E5A"/>
    <w:rsid w:val="008E6541"/>
    <w:rsid w:val="008E7C19"/>
    <w:rsid w:val="008F0F34"/>
    <w:rsid w:val="008F0F7C"/>
    <w:rsid w:val="008F2C1E"/>
    <w:rsid w:val="00905DEA"/>
    <w:rsid w:val="00914B43"/>
    <w:rsid w:val="00940AD2"/>
    <w:rsid w:val="0095009B"/>
    <w:rsid w:val="0095629D"/>
    <w:rsid w:val="009624E8"/>
    <w:rsid w:val="00967F46"/>
    <w:rsid w:val="00971A20"/>
    <w:rsid w:val="00971D68"/>
    <w:rsid w:val="00972C38"/>
    <w:rsid w:val="00985943"/>
    <w:rsid w:val="00995640"/>
    <w:rsid w:val="009A45F3"/>
    <w:rsid w:val="009B7096"/>
    <w:rsid w:val="009C1F64"/>
    <w:rsid w:val="009D2743"/>
    <w:rsid w:val="009D641D"/>
    <w:rsid w:val="009D7E0F"/>
    <w:rsid w:val="009F2E11"/>
    <w:rsid w:val="009F4078"/>
    <w:rsid w:val="00A034A1"/>
    <w:rsid w:val="00A03D8B"/>
    <w:rsid w:val="00A14DE3"/>
    <w:rsid w:val="00A16136"/>
    <w:rsid w:val="00A215D2"/>
    <w:rsid w:val="00A25E07"/>
    <w:rsid w:val="00A26040"/>
    <w:rsid w:val="00A30D94"/>
    <w:rsid w:val="00A33F54"/>
    <w:rsid w:val="00A3416C"/>
    <w:rsid w:val="00A34984"/>
    <w:rsid w:val="00A35324"/>
    <w:rsid w:val="00A440C0"/>
    <w:rsid w:val="00A64279"/>
    <w:rsid w:val="00A72DED"/>
    <w:rsid w:val="00A77E8B"/>
    <w:rsid w:val="00A8069B"/>
    <w:rsid w:val="00A83395"/>
    <w:rsid w:val="00A84B5A"/>
    <w:rsid w:val="00A913DB"/>
    <w:rsid w:val="00A92D88"/>
    <w:rsid w:val="00A96847"/>
    <w:rsid w:val="00AA18B6"/>
    <w:rsid w:val="00AA3566"/>
    <w:rsid w:val="00AA39B7"/>
    <w:rsid w:val="00AB1441"/>
    <w:rsid w:val="00AB31C8"/>
    <w:rsid w:val="00AB395F"/>
    <w:rsid w:val="00AC1185"/>
    <w:rsid w:val="00AC2370"/>
    <w:rsid w:val="00AD024A"/>
    <w:rsid w:val="00AD1EB0"/>
    <w:rsid w:val="00AD4814"/>
    <w:rsid w:val="00AE2A4F"/>
    <w:rsid w:val="00AE45B4"/>
    <w:rsid w:val="00AE49D5"/>
    <w:rsid w:val="00AE744C"/>
    <w:rsid w:val="00AE7C9C"/>
    <w:rsid w:val="00AF1C11"/>
    <w:rsid w:val="00B0479C"/>
    <w:rsid w:val="00B0769D"/>
    <w:rsid w:val="00B12C55"/>
    <w:rsid w:val="00B12E49"/>
    <w:rsid w:val="00B214AA"/>
    <w:rsid w:val="00B22384"/>
    <w:rsid w:val="00B25845"/>
    <w:rsid w:val="00B270FC"/>
    <w:rsid w:val="00B27809"/>
    <w:rsid w:val="00B31D84"/>
    <w:rsid w:val="00B34813"/>
    <w:rsid w:val="00B35AB5"/>
    <w:rsid w:val="00B41423"/>
    <w:rsid w:val="00B42CFF"/>
    <w:rsid w:val="00B456C7"/>
    <w:rsid w:val="00B46409"/>
    <w:rsid w:val="00B52EE8"/>
    <w:rsid w:val="00B53798"/>
    <w:rsid w:val="00B62618"/>
    <w:rsid w:val="00B725FC"/>
    <w:rsid w:val="00B909D3"/>
    <w:rsid w:val="00B97EA2"/>
    <w:rsid w:val="00BA3ACD"/>
    <w:rsid w:val="00BA4842"/>
    <w:rsid w:val="00BB07C7"/>
    <w:rsid w:val="00BC76C6"/>
    <w:rsid w:val="00BC7D66"/>
    <w:rsid w:val="00BE2C1C"/>
    <w:rsid w:val="00BE43B7"/>
    <w:rsid w:val="00BF1858"/>
    <w:rsid w:val="00C04969"/>
    <w:rsid w:val="00C071D6"/>
    <w:rsid w:val="00C07B20"/>
    <w:rsid w:val="00C12757"/>
    <w:rsid w:val="00C30053"/>
    <w:rsid w:val="00C33F82"/>
    <w:rsid w:val="00C35AD7"/>
    <w:rsid w:val="00C37100"/>
    <w:rsid w:val="00C409B3"/>
    <w:rsid w:val="00C50293"/>
    <w:rsid w:val="00C5286C"/>
    <w:rsid w:val="00C52C9F"/>
    <w:rsid w:val="00C61FCC"/>
    <w:rsid w:val="00C65075"/>
    <w:rsid w:val="00C85105"/>
    <w:rsid w:val="00C86FEE"/>
    <w:rsid w:val="00CA053C"/>
    <w:rsid w:val="00CA6638"/>
    <w:rsid w:val="00CB6901"/>
    <w:rsid w:val="00CC6FBB"/>
    <w:rsid w:val="00CD734D"/>
    <w:rsid w:val="00CE11D6"/>
    <w:rsid w:val="00D00114"/>
    <w:rsid w:val="00D02D1F"/>
    <w:rsid w:val="00D03A5C"/>
    <w:rsid w:val="00D06407"/>
    <w:rsid w:val="00D06D05"/>
    <w:rsid w:val="00D07705"/>
    <w:rsid w:val="00D1357A"/>
    <w:rsid w:val="00D31550"/>
    <w:rsid w:val="00D43392"/>
    <w:rsid w:val="00D4345C"/>
    <w:rsid w:val="00D4448B"/>
    <w:rsid w:val="00D50618"/>
    <w:rsid w:val="00D62819"/>
    <w:rsid w:val="00D65C6A"/>
    <w:rsid w:val="00D72731"/>
    <w:rsid w:val="00D818EC"/>
    <w:rsid w:val="00D83EE4"/>
    <w:rsid w:val="00D91261"/>
    <w:rsid w:val="00D920EE"/>
    <w:rsid w:val="00DA358B"/>
    <w:rsid w:val="00DA6255"/>
    <w:rsid w:val="00DB2323"/>
    <w:rsid w:val="00DD2670"/>
    <w:rsid w:val="00DD340D"/>
    <w:rsid w:val="00DD549C"/>
    <w:rsid w:val="00DD5A94"/>
    <w:rsid w:val="00DD7644"/>
    <w:rsid w:val="00DE3F68"/>
    <w:rsid w:val="00DE57AF"/>
    <w:rsid w:val="00DE73C2"/>
    <w:rsid w:val="00DF62EB"/>
    <w:rsid w:val="00E1558E"/>
    <w:rsid w:val="00E20E84"/>
    <w:rsid w:val="00E22829"/>
    <w:rsid w:val="00E2695F"/>
    <w:rsid w:val="00E323AF"/>
    <w:rsid w:val="00E34B83"/>
    <w:rsid w:val="00E45CE6"/>
    <w:rsid w:val="00E53C5B"/>
    <w:rsid w:val="00E55417"/>
    <w:rsid w:val="00E55D60"/>
    <w:rsid w:val="00E600D0"/>
    <w:rsid w:val="00E608C0"/>
    <w:rsid w:val="00E76302"/>
    <w:rsid w:val="00E815E5"/>
    <w:rsid w:val="00E86594"/>
    <w:rsid w:val="00E92572"/>
    <w:rsid w:val="00E94020"/>
    <w:rsid w:val="00E97EEA"/>
    <w:rsid w:val="00EA6F24"/>
    <w:rsid w:val="00EB305E"/>
    <w:rsid w:val="00EB3B0B"/>
    <w:rsid w:val="00EB48AA"/>
    <w:rsid w:val="00EB6F91"/>
    <w:rsid w:val="00EC071A"/>
    <w:rsid w:val="00EC2FF6"/>
    <w:rsid w:val="00EC4768"/>
    <w:rsid w:val="00EC4DDF"/>
    <w:rsid w:val="00EC7430"/>
    <w:rsid w:val="00EC7BA6"/>
    <w:rsid w:val="00EE0A05"/>
    <w:rsid w:val="00F015E8"/>
    <w:rsid w:val="00F07389"/>
    <w:rsid w:val="00F20099"/>
    <w:rsid w:val="00F23DB0"/>
    <w:rsid w:val="00F30FF4"/>
    <w:rsid w:val="00F435FB"/>
    <w:rsid w:val="00F464B4"/>
    <w:rsid w:val="00F5648D"/>
    <w:rsid w:val="00F612E5"/>
    <w:rsid w:val="00F64C4E"/>
    <w:rsid w:val="00F82633"/>
    <w:rsid w:val="00F8795D"/>
    <w:rsid w:val="00F928B9"/>
    <w:rsid w:val="00F96F99"/>
    <w:rsid w:val="00FC47AB"/>
    <w:rsid w:val="00FD7DF8"/>
    <w:rsid w:val="00FE6F0F"/>
    <w:rsid w:val="00FF15B7"/>
    <w:rsid w:val="00FF4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B67A3-BAA2-4E96-9EBE-BAA1DC66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uiPriority w:val="22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0">
    <w:name w:val="ConsPlusNormal"/>
    <w:rsid w:val="00DD2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agminobr.ru/storage/files/2019/OPEKA_/prikaz_39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arregion.ru/depts/dobr/Pages/%D0%95%D0%93%D0%98%D0%A1%D0%A1%D0%9E.asp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D9D81-7BBA-487B-BF3A-15309DB43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Пари</dc:creator>
  <cp:lastModifiedBy>User</cp:lastModifiedBy>
  <cp:revision>10</cp:revision>
  <cp:lastPrinted>2020-10-05T06:56:00Z</cp:lastPrinted>
  <dcterms:created xsi:type="dcterms:W3CDTF">2020-11-02T08:52:00Z</dcterms:created>
  <dcterms:modified xsi:type="dcterms:W3CDTF">2020-12-01T09:32:00Z</dcterms:modified>
</cp:coreProperties>
</file>